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3D3D69" w14:textId="77777777" w:rsidR="00E54A52" w:rsidRDefault="00E54A52" w:rsidP="00281121"/>
    <w:p w14:paraId="373824F3" w14:textId="77777777" w:rsidR="00E54A52" w:rsidRDefault="00E54A52" w:rsidP="00281121"/>
    <w:p w14:paraId="75B188D3" w14:textId="77777777" w:rsidR="00E54A52" w:rsidRDefault="00E54A52" w:rsidP="00281121"/>
    <w:p w14:paraId="5C5A1323" w14:textId="77777777" w:rsidR="00E54A52" w:rsidRDefault="00E54A52" w:rsidP="00E54A52">
      <w:pPr>
        <w:spacing w:line="360" w:lineRule="auto"/>
        <w:ind w:firstLine="709"/>
        <w:jc w:val="both"/>
        <w:rPr>
          <w:rFonts w:ascii="Arial" w:hAnsi="Arial" w:cs="Arial"/>
        </w:rPr>
      </w:pPr>
    </w:p>
    <w:p w14:paraId="4B7661F3" w14:textId="7D23AABD" w:rsidR="00E54A52" w:rsidRPr="00E54A52" w:rsidRDefault="00E54A52" w:rsidP="00E54A52">
      <w:pPr>
        <w:spacing w:line="360" w:lineRule="auto"/>
        <w:ind w:firstLine="709"/>
        <w:jc w:val="both"/>
        <w:rPr>
          <w:rFonts w:ascii="Arial" w:hAnsi="Arial" w:cs="Arial"/>
          <w:b/>
          <w:bCs/>
        </w:rPr>
      </w:pPr>
      <w:r w:rsidRPr="00E54A52">
        <w:rPr>
          <w:rFonts w:ascii="Arial" w:hAnsi="Arial" w:cs="Arial"/>
          <w:b/>
          <w:bCs/>
        </w:rPr>
        <w:t xml:space="preserve">EDITAL DE PROCESSO SELETIVO Nº 02/2023 ESCOLHA DE VAGAS </w:t>
      </w:r>
    </w:p>
    <w:p w14:paraId="50B52C89" w14:textId="77777777" w:rsidR="00E54A52" w:rsidRPr="00E54A52" w:rsidRDefault="00E54A52" w:rsidP="00E54A52">
      <w:pPr>
        <w:spacing w:line="360" w:lineRule="auto"/>
        <w:ind w:firstLine="709"/>
        <w:jc w:val="both"/>
        <w:rPr>
          <w:rFonts w:ascii="Arial" w:hAnsi="Arial" w:cs="Arial"/>
        </w:rPr>
      </w:pPr>
    </w:p>
    <w:p w14:paraId="460F1FF4" w14:textId="77777777" w:rsidR="00E54A52" w:rsidRDefault="00E54A52" w:rsidP="00E54A52">
      <w:pPr>
        <w:spacing w:line="360" w:lineRule="auto"/>
        <w:ind w:firstLine="709"/>
        <w:jc w:val="both"/>
        <w:rPr>
          <w:rFonts w:ascii="Arial" w:hAnsi="Arial" w:cs="Arial"/>
        </w:rPr>
      </w:pPr>
    </w:p>
    <w:p w14:paraId="1E9F78B6" w14:textId="77777777" w:rsidR="00E54A52" w:rsidRDefault="00E54A52" w:rsidP="00E54A52">
      <w:pPr>
        <w:spacing w:line="360" w:lineRule="auto"/>
        <w:ind w:firstLine="709"/>
        <w:jc w:val="both"/>
        <w:rPr>
          <w:rFonts w:ascii="Arial" w:hAnsi="Arial" w:cs="Arial"/>
        </w:rPr>
      </w:pPr>
    </w:p>
    <w:p w14:paraId="39044804" w14:textId="77777777" w:rsidR="00E54A52" w:rsidRDefault="00E54A52" w:rsidP="00E54A52">
      <w:pPr>
        <w:spacing w:line="360" w:lineRule="auto"/>
        <w:ind w:firstLine="709"/>
        <w:jc w:val="both"/>
        <w:rPr>
          <w:rFonts w:ascii="Arial" w:hAnsi="Arial" w:cs="Arial"/>
        </w:rPr>
      </w:pPr>
    </w:p>
    <w:p w14:paraId="671E55FC" w14:textId="521E2F56" w:rsidR="00E54A52" w:rsidRDefault="00E54A52" w:rsidP="00E54A52">
      <w:pPr>
        <w:spacing w:line="360" w:lineRule="auto"/>
        <w:ind w:firstLine="709"/>
        <w:jc w:val="both"/>
        <w:rPr>
          <w:rFonts w:ascii="Arial" w:hAnsi="Arial" w:cs="Arial"/>
        </w:rPr>
      </w:pPr>
      <w:r w:rsidRPr="00E54A52">
        <w:rPr>
          <w:rFonts w:ascii="Arial" w:hAnsi="Arial" w:cs="Arial"/>
        </w:rPr>
        <w:t xml:space="preserve">Paulo José Deitos, Prefeito Municipal de Peritiba – SC, no uso de suas atribuições legais, torna público pelo presente, que a escolha de vagas </w:t>
      </w:r>
      <w:r>
        <w:rPr>
          <w:rFonts w:ascii="Arial" w:hAnsi="Arial" w:cs="Arial"/>
        </w:rPr>
        <w:t xml:space="preserve">remanescentes </w:t>
      </w:r>
      <w:r w:rsidRPr="00E54A52">
        <w:rPr>
          <w:rFonts w:ascii="Arial" w:hAnsi="Arial" w:cs="Arial"/>
        </w:rPr>
        <w:t xml:space="preserve">dos candidatos classificados para o cargo de professor, referente ao Edital de Processo Seletivo Nº 02/2023, ocorrerá no dia </w:t>
      </w:r>
      <w:r>
        <w:rPr>
          <w:rFonts w:ascii="Arial" w:hAnsi="Arial" w:cs="Arial"/>
        </w:rPr>
        <w:t>29</w:t>
      </w:r>
      <w:r w:rsidRPr="00E54A52">
        <w:rPr>
          <w:rFonts w:ascii="Arial" w:hAnsi="Arial" w:cs="Arial"/>
        </w:rPr>
        <w:t>/01/2024, na Secretaria Municipal de Educação, localizada na Rua Reinaldo Gasparet</w:t>
      </w:r>
      <w:r w:rsidR="00FA28BA">
        <w:rPr>
          <w:rFonts w:ascii="Arial" w:hAnsi="Arial" w:cs="Arial"/>
        </w:rPr>
        <w:t>t</w:t>
      </w:r>
      <w:r w:rsidRPr="00E54A52">
        <w:rPr>
          <w:rFonts w:ascii="Arial" w:hAnsi="Arial" w:cs="Arial"/>
        </w:rPr>
        <w:t>o, Nº 92, Centro, Peritiba/SC, conforme cronograma abaixo: - às 13h30 para o cargo de Professor de Educação Infantil e Séries Iniciais</w:t>
      </w:r>
      <w:r>
        <w:rPr>
          <w:rFonts w:ascii="Arial" w:hAnsi="Arial" w:cs="Arial"/>
        </w:rPr>
        <w:t xml:space="preserve"> e p</w:t>
      </w:r>
      <w:r w:rsidRPr="00E54A52">
        <w:rPr>
          <w:rFonts w:ascii="Arial" w:hAnsi="Arial" w:cs="Arial"/>
        </w:rPr>
        <w:t xml:space="preserve">ara o Cargo de Professor de Educação Física. Peritiba </w:t>
      </w:r>
    </w:p>
    <w:p w14:paraId="4A7A7E4E" w14:textId="77777777" w:rsidR="00E54A52" w:rsidRDefault="00E54A52" w:rsidP="00E54A52">
      <w:pPr>
        <w:spacing w:line="360" w:lineRule="auto"/>
        <w:ind w:firstLine="709"/>
        <w:jc w:val="both"/>
        <w:rPr>
          <w:rFonts w:ascii="Arial" w:hAnsi="Arial" w:cs="Arial"/>
        </w:rPr>
      </w:pPr>
    </w:p>
    <w:p w14:paraId="036A04FC" w14:textId="77777777" w:rsidR="00E54A52" w:rsidRDefault="00E54A52" w:rsidP="00E54A52">
      <w:pPr>
        <w:spacing w:line="360" w:lineRule="auto"/>
        <w:ind w:firstLine="709"/>
        <w:jc w:val="both"/>
        <w:rPr>
          <w:rFonts w:ascii="Arial" w:hAnsi="Arial" w:cs="Arial"/>
        </w:rPr>
      </w:pPr>
    </w:p>
    <w:p w14:paraId="0CCDC3DC" w14:textId="25F56486" w:rsidR="00E54A52" w:rsidRPr="00E54A52" w:rsidRDefault="00FA28BA" w:rsidP="00E54A52">
      <w:pPr>
        <w:spacing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Peritiba/</w:t>
      </w:r>
      <w:r w:rsidR="00E54A52" w:rsidRPr="00E54A52">
        <w:rPr>
          <w:rFonts w:ascii="Arial" w:hAnsi="Arial" w:cs="Arial"/>
        </w:rPr>
        <w:t xml:space="preserve">SC, </w:t>
      </w:r>
      <w:r w:rsidR="00E54A52">
        <w:rPr>
          <w:rFonts w:ascii="Arial" w:hAnsi="Arial" w:cs="Arial"/>
        </w:rPr>
        <w:t>03</w:t>
      </w:r>
      <w:r w:rsidR="00E54A52" w:rsidRPr="00E54A52">
        <w:rPr>
          <w:rFonts w:ascii="Arial" w:hAnsi="Arial" w:cs="Arial"/>
        </w:rPr>
        <w:t xml:space="preserve"> de </w:t>
      </w:r>
      <w:r w:rsidR="00E54A52">
        <w:rPr>
          <w:rFonts w:ascii="Arial" w:hAnsi="Arial" w:cs="Arial"/>
        </w:rPr>
        <w:t>janeiro</w:t>
      </w:r>
      <w:r w:rsidR="00E54A52" w:rsidRPr="00E54A52">
        <w:rPr>
          <w:rFonts w:ascii="Arial" w:hAnsi="Arial" w:cs="Arial"/>
        </w:rPr>
        <w:t xml:space="preserve"> de 202</w:t>
      </w:r>
      <w:r w:rsidR="00E54A52">
        <w:rPr>
          <w:rFonts w:ascii="Arial" w:hAnsi="Arial" w:cs="Arial"/>
        </w:rPr>
        <w:t>4.</w:t>
      </w:r>
    </w:p>
    <w:sectPr w:rsidR="00E54A52" w:rsidRPr="00E54A52" w:rsidSect="00F178FF">
      <w:headerReference w:type="default" r:id="rId7"/>
      <w:footerReference w:type="default" r:id="rId8"/>
      <w:pgSz w:w="11906" w:h="16838"/>
      <w:pgMar w:top="1960" w:right="1701" w:bottom="1417" w:left="156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D92C10" w14:textId="77777777" w:rsidR="005D75EF" w:rsidRDefault="005D75EF" w:rsidP="00F178FF">
      <w:r>
        <w:separator/>
      </w:r>
    </w:p>
  </w:endnote>
  <w:endnote w:type="continuationSeparator" w:id="0">
    <w:p w14:paraId="0B67F7A4" w14:textId="77777777" w:rsidR="005D75EF" w:rsidRDefault="005D75EF" w:rsidP="00F17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B2BA9B" w14:textId="6E6A7151" w:rsidR="00DD5649" w:rsidRDefault="006E4041">
    <w:pPr>
      <w:pStyle w:val="Rodap"/>
    </w:pPr>
    <w:r>
      <w:rPr>
        <w:noProof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5C8B5F53" wp14:editId="078CBEE3">
              <wp:simplePos x="0" y="0"/>
              <wp:positionH relativeFrom="column">
                <wp:posOffset>-480060</wp:posOffset>
              </wp:positionH>
              <wp:positionV relativeFrom="paragraph">
                <wp:posOffset>-222250</wp:posOffset>
              </wp:positionV>
              <wp:extent cx="5276850" cy="1404620"/>
              <wp:effectExtent l="19050" t="19050" r="19050" b="26670"/>
              <wp:wrapSquare wrapText="bothSides"/>
              <wp:docPr id="5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7685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8100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FDB6CEA" w14:textId="42E5D4B7" w:rsidR="00EB52BA" w:rsidRPr="00A85D06" w:rsidRDefault="00EB52BA" w:rsidP="00EB52BA">
                          <w:pPr>
                            <w:jc w:val="center"/>
                            <w:rPr>
                              <w:rFonts w:ascii="Bahnschrift SemiBold" w:hAnsi="Bahnschrift SemiBold"/>
                              <w:sz w:val="20"/>
                              <w:szCs w:val="20"/>
                            </w:rPr>
                          </w:pPr>
                          <w:r w:rsidRPr="00A85D06">
                            <w:rPr>
                              <w:rFonts w:ascii="Bahnschrift SemiBold" w:hAnsi="Bahnschrift SemiBold"/>
                              <w:sz w:val="20"/>
                              <w:szCs w:val="20"/>
                            </w:rPr>
                            <w:t xml:space="preserve">RUA </w:t>
                          </w:r>
                          <w:r w:rsidR="001E4A9C">
                            <w:rPr>
                              <w:rFonts w:ascii="Bahnschrift SemiBold" w:hAnsi="Bahnschrift SemiBold"/>
                              <w:sz w:val="20"/>
                              <w:szCs w:val="20"/>
                            </w:rPr>
                            <w:t>REINALDO GASPARETTO</w:t>
                          </w:r>
                          <w:r w:rsidRPr="00A85D06">
                            <w:rPr>
                              <w:rFonts w:ascii="Bahnschrift SemiBold" w:hAnsi="Bahnschrift SemiBold"/>
                              <w:sz w:val="20"/>
                              <w:szCs w:val="20"/>
                            </w:rPr>
                            <w:t xml:space="preserve">, </w:t>
                          </w:r>
                          <w:r w:rsidR="001E4A9C">
                            <w:rPr>
                              <w:rFonts w:ascii="Bahnschrift SemiBold" w:hAnsi="Bahnschrift SemiBold"/>
                              <w:sz w:val="20"/>
                              <w:szCs w:val="20"/>
                            </w:rPr>
                            <w:t>97</w:t>
                          </w:r>
                          <w:r w:rsidRPr="00A85D06">
                            <w:rPr>
                              <w:rFonts w:ascii="Bahnschrift SemiBold" w:hAnsi="Bahnschrift SemiBold"/>
                              <w:sz w:val="20"/>
                              <w:szCs w:val="20"/>
                            </w:rPr>
                            <w:t xml:space="preserve"> – CENTRO – FONE: (49) 3453-1</w:t>
                          </w:r>
                          <w:r w:rsidR="001E4A9C">
                            <w:rPr>
                              <w:rFonts w:ascii="Bahnschrift SemiBold" w:hAnsi="Bahnschrift SemiBold"/>
                              <w:sz w:val="20"/>
                              <w:szCs w:val="20"/>
                            </w:rPr>
                            <w:t>249</w:t>
                          </w:r>
                        </w:p>
                        <w:p w14:paraId="0DC80D99" w14:textId="1022E767" w:rsidR="00EB52BA" w:rsidRPr="00A85D06" w:rsidRDefault="00EB52BA" w:rsidP="00EB52BA">
                          <w:pPr>
                            <w:jc w:val="center"/>
                            <w:rPr>
                              <w:rFonts w:ascii="Bahnschrift SemiBold" w:hAnsi="Bahnschrift SemiBold"/>
                              <w:sz w:val="20"/>
                              <w:szCs w:val="20"/>
                            </w:rPr>
                          </w:pPr>
                          <w:r w:rsidRPr="00A85D06">
                            <w:rPr>
                              <w:rFonts w:ascii="Bahnschrift SemiBold" w:hAnsi="Bahnschrift SemiBold"/>
                              <w:sz w:val="20"/>
                              <w:szCs w:val="20"/>
                            </w:rPr>
                            <w:t>CEP: 89750-000 – PERITIBA- SANTA CATARINA</w:t>
                          </w:r>
                        </w:p>
                        <w:p w14:paraId="26141E28" w14:textId="66494C73" w:rsidR="00EB52BA" w:rsidRPr="00EB52BA" w:rsidRDefault="00EB52BA" w:rsidP="00EB52BA">
                          <w:pPr>
                            <w:jc w:val="center"/>
                            <w:rPr>
                              <w:rFonts w:ascii="Bahnschrift SemiBold" w:hAnsi="Bahnschrift SemiBold"/>
                            </w:rPr>
                          </w:pPr>
                          <w:r w:rsidRPr="00A85D06">
                            <w:rPr>
                              <w:rFonts w:ascii="Bahnschrift SemiBold" w:hAnsi="Bahnschrift SemiBold"/>
                              <w:sz w:val="20"/>
                              <w:szCs w:val="20"/>
                            </w:rPr>
                            <w:t xml:space="preserve">E-mail: </w:t>
                          </w:r>
                          <w:hyperlink r:id="rId1" w:history="1">
                            <w:r w:rsidR="001E4A9C" w:rsidRPr="002E7E0E">
                              <w:rPr>
                                <w:rStyle w:val="Hyperlink"/>
                                <w:rFonts w:ascii="Bahnschrift SemiBold" w:hAnsi="Bahnschrift SemiBold"/>
                                <w:sz w:val="20"/>
                                <w:szCs w:val="20"/>
                              </w:rPr>
                              <w:tab/>
                              <w:t>educacao@peritiba.sc.gov.br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C8B5F5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37.8pt;margin-top:-17.5pt;width:415.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" strokecolor="white [3212]" strokeweight="3pt">
              <v:textbox style="mso-fit-shape-to-text:t">
                <w:txbxContent>
                  <w:p w14:paraId="5FDB6CEA" w14:textId="42E5D4B7" w:rsidR="00EB52BA" w:rsidRPr="00A85D06" w:rsidRDefault="00EB52BA" w:rsidP="00EB52BA">
                    <w:pPr>
                      <w:jc w:val="center"/>
                      <w:rPr>
                        <w:rFonts w:ascii="Bahnschrift SemiBold" w:hAnsi="Bahnschrift SemiBold"/>
                        <w:sz w:val="20"/>
                        <w:szCs w:val="20"/>
                      </w:rPr>
                    </w:pPr>
                    <w:r w:rsidRPr="00A85D06">
                      <w:rPr>
                        <w:rFonts w:ascii="Bahnschrift SemiBold" w:hAnsi="Bahnschrift SemiBold"/>
                        <w:sz w:val="20"/>
                        <w:szCs w:val="20"/>
                      </w:rPr>
                      <w:t xml:space="preserve">RUA </w:t>
                    </w:r>
                    <w:r w:rsidR="001E4A9C">
                      <w:rPr>
                        <w:rFonts w:ascii="Bahnschrift SemiBold" w:hAnsi="Bahnschrift SemiBold"/>
                        <w:sz w:val="20"/>
                        <w:szCs w:val="20"/>
                      </w:rPr>
                      <w:t>REINALDO GASPARETTO</w:t>
                    </w:r>
                    <w:r w:rsidRPr="00A85D06">
                      <w:rPr>
                        <w:rFonts w:ascii="Bahnschrift SemiBold" w:hAnsi="Bahnschrift SemiBold"/>
                        <w:sz w:val="20"/>
                        <w:szCs w:val="20"/>
                      </w:rPr>
                      <w:t xml:space="preserve">, </w:t>
                    </w:r>
                    <w:r w:rsidR="001E4A9C">
                      <w:rPr>
                        <w:rFonts w:ascii="Bahnschrift SemiBold" w:hAnsi="Bahnschrift SemiBold"/>
                        <w:sz w:val="20"/>
                        <w:szCs w:val="20"/>
                      </w:rPr>
                      <w:t>97</w:t>
                    </w:r>
                    <w:r w:rsidRPr="00A85D06">
                      <w:rPr>
                        <w:rFonts w:ascii="Bahnschrift SemiBold" w:hAnsi="Bahnschrift SemiBold"/>
                        <w:sz w:val="20"/>
                        <w:szCs w:val="20"/>
                      </w:rPr>
                      <w:t xml:space="preserve"> – CENTRO – FONE: (49) 3453-1</w:t>
                    </w:r>
                    <w:r w:rsidR="001E4A9C">
                      <w:rPr>
                        <w:rFonts w:ascii="Bahnschrift SemiBold" w:hAnsi="Bahnschrift SemiBold"/>
                        <w:sz w:val="20"/>
                        <w:szCs w:val="20"/>
                      </w:rPr>
                      <w:t>249</w:t>
                    </w:r>
                  </w:p>
                  <w:p w14:paraId="0DC80D99" w14:textId="1022E767" w:rsidR="00EB52BA" w:rsidRPr="00A85D06" w:rsidRDefault="00EB52BA" w:rsidP="00EB52BA">
                    <w:pPr>
                      <w:jc w:val="center"/>
                      <w:rPr>
                        <w:rFonts w:ascii="Bahnschrift SemiBold" w:hAnsi="Bahnschrift SemiBold"/>
                        <w:sz w:val="20"/>
                        <w:szCs w:val="20"/>
                      </w:rPr>
                    </w:pPr>
                    <w:r w:rsidRPr="00A85D06">
                      <w:rPr>
                        <w:rFonts w:ascii="Bahnschrift SemiBold" w:hAnsi="Bahnschrift SemiBold"/>
                        <w:sz w:val="20"/>
                        <w:szCs w:val="20"/>
                      </w:rPr>
                      <w:t>CEP: 89750-000 – PERITIBA- SANTA CATARINA</w:t>
                    </w:r>
                  </w:p>
                  <w:p w14:paraId="26141E28" w14:textId="66494C73" w:rsidR="00EB52BA" w:rsidRPr="00EB52BA" w:rsidRDefault="00EB52BA" w:rsidP="00EB52BA">
                    <w:pPr>
                      <w:jc w:val="center"/>
                      <w:rPr>
                        <w:rFonts w:ascii="Bahnschrift SemiBold" w:hAnsi="Bahnschrift SemiBold"/>
                      </w:rPr>
                    </w:pPr>
                    <w:r w:rsidRPr="00A85D06">
                      <w:rPr>
                        <w:rFonts w:ascii="Bahnschrift SemiBold" w:hAnsi="Bahnschrift SemiBold"/>
                        <w:sz w:val="20"/>
                        <w:szCs w:val="20"/>
                      </w:rPr>
                      <w:t xml:space="preserve">E-mail: </w:t>
                    </w:r>
                    <w:hyperlink r:id="rId2" w:history="1">
                      <w:r w:rsidR="001E4A9C" w:rsidRPr="002E7E0E">
                        <w:rPr>
                          <w:rStyle w:val="Hyperlink"/>
                          <w:rFonts w:ascii="Bahnschrift SemiBold" w:hAnsi="Bahnschrift SemiBold"/>
                          <w:sz w:val="20"/>
                          <w:szCs w:val="20"/>
                        </w:rPr>
                        <w:tab/>
                        <w:t>educacao@peritiba.sc.gov.br</w:t>
                      </w:r>
                    </w:hyperlink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591B5D16" wp14:editId="14A1595A">
              <wp:simplePos x="0" y="0"/>
              <wp:positionH relativeFrom="column">
                <wp:posOffset>-270510</wp:posOffset>
              </wp:positionH>
              <wp:positionV relativeFrom="paragraph">
                <wp:posOffset>377825</wp:posOffset>
              </wp:positionV>
              <wp:extent cx="4991100" cy="38100"/>
              <wp:effectExtent l="19050" t="19050" r="19050" b="19050"/>
              <wp:wrapNone/>
              <wp:docPr id="8" name="Conector re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991100" cy="38100"/>
                      </a:xfrm>
                      <a:prstGeom prst="line">
                        <a:avLst/>
                      </a:prstGeom>
                      <a:ln w="38100">
                        <a:solidFill>
                          <a:srgbClr val="00B05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FF1BAA0" id="Conector reto 8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1.3pt,29.75pt" to="371.7pt,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" strokecolor="#00b050" strokeweight="3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23ADDE69" wp14:editId="72E016D3">
              <wp:simplePos x="0" y="0"/>
              <wp:positionH relativeFrom="column">
                <wp:posOffset>-274320</wp:posOffset>
              </wp:positionH>
              <wp:positionV relativeFrom="paragraph">
                <wp:posOffset>-184150</wp:posOffset>
              </wp:positionV>
              <wp:extent cx="5010150" cy="28575"/>
              <wp:effectExtent l="19050" t="19050" r="19050" b="28575"/>
              <wp:wrapNone/>
              <wp:docPr id="7" name="Conector re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10150" cy="28575"/>
                      </a:xfrm>
                      <a:prstGeom prst="line">
                        <a:avLst/>
                      </a:prstGeom>
                      <a:ln w="38100">
                        <a:solidFill>
                          <a:srgbClr val="00B05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7D42CEC" id="Conector reto 7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1.6pt,-14.5pt" to="372.9pt,-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" strokecolor="#00b050" strokeweight="3pt"/>
          </w:pict>
        </mc:Fallback>
      </mc:AlternateContent>
    </w:r>
    <w:r w:rsidR="000D36D7">
      <w:rPr>
        <w:noProof/>
      </w:rPr>
      <w:drawing>
        <wp:anchor distT="0" distB="0" distL="114300" distR="114300" simplePos="0" relativeHeight="251675648" behindDoc="0" locked="0" layoutInCell="1" allowOverlap="1" wp14:anchorId="36016E81" wp14:editId="4653EFB0">
          <wp:simplePos x="0" y="0"/>
          <wp:positionH relativeFrom="margin">
            <wp:posOffset>4792980</wp:posOffset>
          </wp:positionH>
          <wp:positionV relativeFrom="paragraph">
            <wp:posOffset>-466090</wp:posOffset>
          </wp:positionV>
          <wp:extent cx="1021080" cy="1021080"/>
          <wp:effectExtent l="0" t="0" r="7620" b="7620"/>
          <wp:wrapNone/>
          <wp:docPr id="103373610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3736104" name="Imagem 103373610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1080" cy="1021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25FC8">
      <w:t xml:space="preserve">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AB48FC" w14:textId="77777777" w:rsidR="005D75EF" w:rsidRDefault="005D75EF" w:rsidP="00F178FF">
      <w:r>
        <w:separator/>
      </w:r>
    </w:p>
  </w:footnote>
  <w:footnote w:type="continuationSeparator" w:id="0">
    <w:p w14:paraId="09878EA0" w14:textId="77777777" w:rsidR="005D75EF" w:rsidRDefault="005D75EF" w:rsidP="00F17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9C024A" w14:textId="0D284786" w:rsidR="00DD5649" w:rsidRDefault="001E4A9C" w:rsidP="00F178FF">
    <w:pPr>
      <w:pStyle w:val="Cabealho"/>
      <w:ind w:left="-1701"/>
    </w:pPr>
    <w:r>
      <w:rPr>
        <w:noProof/>
      </w:rPr>
      <w:drawing>
        <wp:anchor distT="0" distB="0" distL="114300" distR="114300" simplePos="0" relativeHeight="251674624" behindDoc="1" locked="0" layoutInCell="1" allowOverlap="1" wp14:anchorId="23255EBF" wp14:editId="20B00361">
          <wp:simplePos x="0" y="0"/>
          <wp:positionH relativeFrom="column">
            <wp:posOffset>579755</wp:posOffset>
          </wp:positionH>
          <wp:positionV relativeFrom="paragraph">
            <wp:posOffset>0</wp:posOffset>
          </wp:positionV>
          <wp:extent cx="2638734" cy="1076325"/>
          <wp:effectExtent l="0" t="0" r="9525" b="0"/>
          <wp:wrapNone/>
          <wp:docPr id="2" name="Imagem 2" descr="C:\Users\Adm\Desktop\02 peritib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dm\Desktop\02 peritib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8734" cy="1076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0B0C0360" wp14:editId="29DEC95E">
              <wp:simplePos x="0" y="0"/>
              <wp:positionH relativeFrom="page">
                <wp:posOffset>2352675</wp:posOffset>
              </wp:positionH>
              <wp:positionV relativeFrom="paragraph">
                <wp:posOffset>609600</wp:posOffset>
              </wp:positionV>
              <wp:extent cx="4667250" cy="542925"/>
              <wp:effectExtent l="0" t="0" r="19050" b="28575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67250" cy="5429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32096D7" w14:textId="65A237E6" w:rsidR="001E4A9C" w:rsidRPr="001E4A9C" w:rsidRDefault="001E4A9C">
                          <w:pPr>
                            <w:rPr>
                              <w:rFonts w:asciiTheme="minorHAnsi" w:hAnsiTheme="minorHAnsi" w:cstheme="minorHAnsi"/>
                              <w:i/>
                              <w:iCs/>
                            </w:rPr>
                          </w:pPr>
                          <w:r w:rsidRPr="001E4A9C">
                            <w:rPr>
                              <w:rFonts w:asciiTheme="minorHAnsi" w:hAnsiTheme="minorHAnsi" w:cstheme="minorHAnsi"/>
                              <w:i/>
                              <w:iCs/>
                            </w:rPr>
                            <w:t>Secretaria Municipal de Educação, Cultura, Esporte e Turismo</w:t>
                          </w:r>
                        </w:p>
                        <w:p w14:paraId="005B612A" w14:textId="4420A32C" w:rsidR="001D27A6" w:rsidRPr="006E4041" w:rsidRDefault="001D27A6">
                          <w:pPr>
                            <w:rPr>
                              <w:rFonts w:ascii="Ink Free" w:hAnsi="Ink Free"/>
                              <w:b/>
                              <w:bCs/>
                              <w:i/>
                              <w:iCs/>
                              <w:color w:val="00B050"/>
                              <w:sz w:val="28"/>
                              <w:szCs w:val="28"/>
                            </w:rPr>
                          </w:pPr>
                          <w:r w:rsidRPr="006E4041">
                            <w:rPr>
                              <w:rFonts w:ascii="Ink Free" w:hAnsi="Ink Free"/>
                              <w:b/>
                              <w:bCs/>
                              <w:i/>
                              <w:iCs/>
                              <w:color w:val="00B050"/>
                              <w:sz w:val="28"/>
                              <w:szCs w:val="28"/>
                            </w:rPr>
                            <w:t xml:space="preserve">Capital Catarinense do </w:t>
                          </w:r>
                          <w:proofErr w:type="spellStart"/>
                          <w:r w:rsidRPr="006E4041">
                            <w:rPr>
                              <w:rFonts w:ascii="Ink Free" w:hAnsi="Ink Free"/>
                              <w:b/>
                              <w:bCs/>
                              <w:i/>
                              <w:iCs/>
                              <w:color w:val="00B050"/>
                              <w:sz w:val="28"/>
                              <w:szCs w:val="28"/>
                            </w:rPr>
                            <w:t>KerbFest</w:t>
                          </w:r>
                          <w:proofErr w:type="spellEnd"/>
                          <w:r w:rsidRPr="006E4041">
                            <w:rPr>
                              <w:rFonts w:ascii="Ink Free" w:hAnsi="Ink Free"/>
                              <w:b/>
                              <w:bCs/>
                              <w:i/>
                              <w:iCs/>
                              <w:color w:val="00B050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B0C036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185.25pt;margin-top:48pt;width:367.5pt;height:42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" strokecolor="white [3212]">
              <v:textbox>
                <w:txbxContent>
                  <w:p w14:paraId="332096D7" w14:textId="65A237E6" w:rsidR="001E4A9C" w:rsidRPr="001E4A9C" w:rsidRDefault="001E4A9C">
                    <w:pPr>
                      <w:rPr>
                        <w:rFonts w:asciiTheme="minorHAnsi" w:hAnsiTheme="minorHAnsi" w:cstheme="minorHAnsi"/>
                        <w:i/>
                        <w:iCs/>
                      </w:rPr>
                    </w:pPr>
                    <w:r w:rsidRPr="001E4A9C">
                      <w:rPr>
                        <w:rFonts w:asciiTheme="minorHAnsi" w:hAnsiTheme="minorHAnsi" w:cstheme="minorHAnsi"/>
                        <w:i/>
                        <w:iCs/>
                      </w:rPr>
                      <w:t>Secretaria Municipal de Educação, Cultura, Esporte e Turismo</w:t>
                    </w:r>
                  </w:p>
                  <w:p w14:paraId="005B612A" w14:textId="4420A32C" w:rsidR="001D27A6" w:rsidRPr="006E4041" w:rsidRDefault="001D27A6">
                    <w:pPr>
                      <w:rPr>
                        <w:rFonts w:ascii="Ink Free" w:hAnsi="Ink Free"/>
                        <w:b/>
                        <w:bCs/>
                        <w:i/>
                        <w:iCs/>
                        <w:color w:val="00B050"/>
                        <w:sz w:val="28"/>
                        <w:szCs w:val="28"/>
                      </w:rPr>
                    </w:pPr>
                    <w:r w:rsidRPr="006E4041">
                      <w:rPr>
                        <w:rFonts w:ascii="Ink Free" w:hAnsi="Ink Free"/>
                        <w:b/>
                        <w:bCs/>
                        <w:i/>
                        <w:iCs/>
                        <w:color w:val="00B050"/>
                        <w:sz w:val="28"/>
                        <w:szCs w:val="28"/>
                      </w:rPr>
                      <w:t xml:space="preserve">Capital Catarinense do </w:t>
                    </w:r>
                    <w:proofErr w:type="spellStart"/>
                    <w:r w:rsidRPr="006E4041">
                      <w:rPr>
                        <w:rFonts w:ascii="Ink Free" w:hAnsi="Ink Free"/>
                        <w:b/>
                        <w:bCs/>
                        <w:i/>
                        <w:iCs/>
                        <w:color w:val="00B050"/>
                        <w:sz w:val="28"/>
                        <w:szCs w:val="28"/>
                      </w:rPr>
                      <w:t>KerbFest</w:t>
                    </w:r>
                    <w:proofErr w:type="spellEnd"/>
                    <w:r w:rsidRPr="006E4041">
                      <w:rPr>
                        <w:rFonts w:ascii="Ink Free" w:hAnsi="Ink Free"/>
                        <w:b/>
                        <w:bCs/>
                        <w:i/>
                        <w:iCs/>
                        <w:color w:val="00B050"/>
                        <w:sz w:val="28"/>
                        <w:szCs w:val="28"/>
                      </w:rPr>
                      <w:t xml:space="preserve">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="00DD5649">
      <w:rPr>
        <w:noProof/>
      </w:rPr>
      <w:drawing>
        <wp:anchor distT="0" distB="0" distL="114300" distR="114300" simplePos="0" relativeHeight="251660288" behindDoc="1" locked="0" layoutInCell="1" allowOverlap="1" wp14:anchorId="6C30BEDA" wp14:editId="16618BF6">
          <wp:simplePos x="0" y="0"/>
          <wp:positionH relativeFrom="column">
            <wp:posOffset>-1057275</wp:posOffset>
          </wp:positionH>
          <wp:positionV relativeFrom="paragraph">
            <wp:posOffset>0</wp:posOffset>
          </wp:positionV>
          <wp:extent cx="1752600" cy="10696575"/>
          <wp:effectExtent l="19050" t="0" r="0" b="0"/>
          <wp:wrapNone/>
          <wp:docPr id="1" name="Imagem 1" descr="C:\Users\Adm\Desktop\01 peritib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\Desktop\01 peritiba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10696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5F37F8"/>
    <w:multiLevelType w:val="hybridMultilevel"/>
    <w:tmpl w:val="712C3108"/>
    <w:lvl w:ilvl="0" w:tplc="FFFFFFFF">
      <w:start w:val="1"/>
      <w:numFmt w:val="decimalZero"/>
      <w:lvlText w:val="%1-"/>
      <w:lvlJc w:val="left"/>
      <w:pPr>
        <w:ind w:left="804" w:hanging="444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B20E41"/>
    <w:multiLevelType w:val="hybridMultilevel"/>
    <w:tmpl w:val="712C3108"/>
    <w:lvl w:ilvl="0" w:tplc="F4D2E144">
      <w:start w:val="1"/>
      <w:numFmt w:val="decimalZero"/>
      <w:lvlText w:val="%1-"/>
      <w:lvlJc w:val="left"/>
      <w:pPr>
        <w:ind w:left="804" w:hanging="444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D554F0"/>
    <w:multiLevelType w:val="hybridMultilevel"/>
    <w:tmpl w:val="712C3108"/>
    <w:lvl w:ilvl="0" w:tplc="FFFFFFFF">
      <w:start w:val="1"/>
      <w:numFmt w:val="decimalZero"/>
      <w:lvlText w:val="%1-"/>
      <w:lvlJc w:val="left"/>
      <w:pPr>
        <w:ind w:left="804" w:hanging="444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49423E"/>
    <w:multiLevelType w:val="hybridMultilevel"/>
    <w:tmpl w:val="712C3108"/>
    <w:lvl w:ilvl="0" w:tplc="FFFFFFFF">
      <w:start w:val="1"/>
      <w:numFmt w:val="decimalZero"/>
      <w:lvlText w:val="%1-"/>
      <w:lvlJc w:val="left"/>
      <w:pPr>
        <w:ind w:left="804" w:hanging="444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0B2FAE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8440"/>
        </w:tabs>
        <w:ind w:left="8440" w:hanging="360"/>
      </w:pPr>
    </w:lvl>
  </w:abstractNum>
  <w:abstractNum w:abstractNumId="5" w15:restartNumberingAfterBreak="0">
    <w:nsid w:val="58B0214F"/>
    <w:multiLevelType w:val="hybridMultilevel"/>
    <w:tmpl w:val="150006C6"/>
    <w:lvl w:ilvl="0" w:tplc="56A42260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</w:lvl>
    <w:lvl w:ilvl="1" w:tplc="0416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6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6" w15:restartNumberingAfterBreak="0">
    <w:nsid w:val="5A9601C6"/>
    <w:multiLevelType w:val="hybridMultilevel"/>
    <w:tmpl w:val="BACA8A86"/>
    <w:lvl w:ilvl="0" w:tplc="9A34296E">
      <w:numFmt w:val="bullet"/>
      <w:lvlText w:val=""/>
      <w:lvlJc w:val="left"/>
      <w:pPr>
        <w:tabs>
          <w:tab w:val="num" w:pos="1578"/>
        </w:tabs>
        <w:ind w:left="1578" w:hanging="87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659546D2"/>
    <w:multiLevelType w:val="hybridMultilevel"/>
    <w:tmpl w:val="712C3108"/>
    <w:lvl w:ilvl="0" w:tplc="FFFFFFFF">
      <w:start w:val="1"/>
      <w:numFmt w:val="decimalZero"/>
      <w:lvlText w:val="%1-"/>
      <w:lvlJc w:val="left"/>
      <w:pPr>
        <w:ind w:left="804" w:hanging="444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7271BC9"/>
    <w:multiLevelType w:val="hybridMultilevel"/>
    <w:tmpl w:val="12E65AC0"/>
    <w:lvl w:ilvl="0" w:tplc="E04A3712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030A61"/>
    <w:multiLevelType w:val="hybridMultilevel"/>
    <w:tmpl w:val="712C3108"/>
    <w:lvl w:ilvl="0" w:tplc="FFFFFFFF">
      <w:start w:val="1"/>
      <w:numFmt w:val="decimalZero"/>
      <w:lvlText w:val="%1-"/>
      <w:lvlJc w:val="left"/>
      <w:pPr>
        <w:ind w:left="804" w:hanging="444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B57F7B"/>
    <w:multiLevelType w:val="hybridMultilevel"/>
    <w:tmpl w:val="659689C6"/>
    <w:lvl w:ilvl="0" w:tplc="926E1928">
      <w:numFmt w:val="bullet"/>
      <w:lvlText w:val=""/>
      <w:lvlJc w:val="left"/>
      <w:pPr>
        <w:ind w:left="1068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74F477F6"/>
    <w:multiLevelType w:val="hybridMultilevel"/>
    <w:tmpl w:val="712C3108"/>
    <w:lvl w:ilvl="0" w:tplc="FFFFFFFF">
      <w:start w:val="1"/>
      <w:numFmt w:val="decimalZero"/>
      <w:lvlText w:val="%1-"/>
      <w:lvlJc w:val="left"/>
      <w:pPr>
        <w:ind w:left="804" w:hanging="444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70787927">
    <w:abstractNumId w:val="6"/>
  </w:num>
  <w:num w:numId="2" w16cid:durableId="1603418028">
    <w:abstractNumId w:val="10"/>
  </w:num>
  <w:num w:numId="3" w16cid:durableId="1767463740">
    <w:abstractNumId w:val="4"/>
    <w:lvlOverride w:ilvl="0">
      <w:startOverride w:val="1"/>
    </w:lvlOverride>
  </w:num>
  <w:num w:numId="4" w16cid:durableId="110260330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612439464">
    <w:abstractNumId w:val="1"/>
  </w:num>
  <w:num w:numId="6" w16cid:durableId="1588926052">
    <w:abstractNumId w:val="0"/>
  </w:num>
  <w:num w:numId="7" w16cid:durableId="1404177514">
    <w:abstractNumId w:val="9"/>
  </w:num>
  <w:num w:numId="8" w16cid:durableId="616061164">
    <w:abstractNumId w:val="7"/>
  </w:num>
  <w:num w:numId="9" w16cid:durableId="1175456930">
    <w:abstractNumId w:val="2"/>
  </w:num>
  <w:num w:numId="10" w16cid:durableId="1673332573">
    <w:abstractNumId w:val="11"/>
  </w:num>
  <w:num w:numId="11" w16cid:durableId="426510551">
    <w:abstractNumId w:val="3"/>
  </w:num>
  <w:num w:numId="12" w16cid:durableId="56407163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78FF"/>
    <w:rsid w:val="00012A2F"/>
    <w:rsid w:val="00012C6D"/>
    <w:rsid w:val="00014A7E"/>
    <w:rsid w:val="000211C6"/>
    <w:rsid w:val="00030FC0"/>
    <w:rsid w:val="00034042"/>
    <w:rsid w:val="00035DFA"/>
    <w:rsid w:val="00044668"/>
    <w:rsid w:val="0005719C"/>
    <w:rsid w:val="00070A58"/>
    <w:rsid w:val="000743DF"/>
    <w:rsid w:val="00076909"/>
    <w:rsid w:val="0008684B"/>
    <w:rsid w:val="00090607"/>
    <w:rsid w:val="000A0955"/>
    <w:rsid w:val="000A4ABD"/>
    <w:rsid w:val="000B0760"/>
    <w:rsid w:val="000B103E"/>
    <w:rsid w:val="000B2CDE"/>
    <w:rsid w:val="000C4D37"/>
    <w:rsid w:val="000D36D7"/>
    <w:rsid w:val="000E73D8"/>
    <w:rsid w:val="000F3F61"/>
    <w:rsid w:val="000F494E"/>
    <w:rsid w:val="000F4B99"/>
    <w:rsid w:val="000F71C9"/>
    <w:rsid w:val="00113D4D"/>
    <w:rsid w:val="001239A4"/>
    <w:rsid w:val="00133762"/>
    <w:rsid w:val="001347B6"/>
    <w:rsid w:val="001371CF"/>
    <w:rsid w:val="00140680"/>
    <w:rsid w:val="001666B7"/>
    <w:rsid w:val="0017237F"/>
    <w:rsid w:val="00177684"/>
    <w:rsid w:val="0018565D"/>
    <w:rsid w:val="00186053"/>
    <w:rsid w:val="001916F1"/>
    <w:rsid w:val="001917DA"/>
    <w:rsid w:val="001B2A19"/>
    <w:rsid w:val="001B4F7A"/>
    <w:rsid w:val="001B7AF3"/>
    <w:rsid w:val="001C4F17"/>
    <w:rsid w:val="001D27A6"/>
    <w:rsid w:val="001E13AB"/>
    <w:rsid w:val="001E4A9C"/>
    <w:rsid w:val="0020272E"/>
    <w:rsid w:val="002360FE"/>
    <w:rsid w:val="00253C61"/>
    <w:rsid w:val="002541BD"/>
    <w:rsid w:val="00260075"/>
    <w:rsid w:val="002606F7"/>
    <w:rsid w:val="00260D7B"/>
    <w:rsid w:val="00263EA6"/>
    <w:rsid w:val="00271C29"/>
    <w:rsid w:val="00273CDA"/>
    <w:rsid w:val="00281121"/>
    <w:rsid w:val="00282784"/>
    <w:rsid w:val="002864E7"/>
    <w:rsid w:val="002946E5"/>
    <w:rsid w:val="002948B2"/>
    <w:rsid w:val="00297BF9"/>
    <w:rsid w:val="002B1F2A"/>
    <w:rsid w:val="002B6D60"/>
    <w:rsid w:val="002C0139"/>
    <w:rsid w:val="002D07F5"/>
    <w:rsid w:val="002D1572"/>
    <w:rsid w:val="002E0DD7"/>
    <w:rsid w:val="002E5739"/>
    <w:rsid w:val="00300F35"/>
    <w:rsid w:val="00303F36"/>
    <w:rsid w:val="003148AC"/>
    <w:rsid w:val="0031654D"/>
    <w:rsid w:val="003269C4"/>
    <w:rsid w:val="00342A0A"/>
    <w:rsid w:val="003445FB"/>
    <w:rsid w:val="00356978"/>
    <w:rsid w:val="00361AF5"/>
    <w:rsid w:val="00372B75"/>
    <w:rsid w:val="00372DA7"/>
    <w:rsid w:val="003733B6"/>
    <w:rsid w:val="0038095C"/>
    <w:rsid w:val="00382946"/>
    <w:rsid w:val="003874EB"/>
    <w:rsid w:val="00391C3F"/>
    <w:rsid w:val="00396694"/>
    <w:rsid w:val="003970A7"/>
    <w:rsid w:val="003A5827"/>
    <w:rsid w:val="003B2168"/>
    <w:rsid w:val="003B5BD5"/>
    <w:rsid w:val="003C4189"/>
    <w:rsid w:val="003C65F9"/>
    <w:rsid w:val="003C6E07"/>
    <w:rsid w:val="003E0354"/>
    <w:rsid w:val="003E2A4B"/>
    <w:rsid w:val="003E5E53"/>
    <w:rsid w:val="003E7C40"/>
    <w:rsid w:val="003F35AA"/>
    <w:rsid w:val="00401916"/>
    <w:rsid w:val="00407615"/>
    <w:rsid w:val="004163FB"/>
    <w:rsid w:val="00423E93"/>
    <w:rsid w:val="0042512F"/>
    <w:rsid w:val="00426319"/>
    <w:rsid w:val="00436B03"/>
    <w:rsid w:val="004410B0"/>
    <w:rsid w:val="0044655E"/>
    <w:rsid w:val="00461587"/>
    <w:rsid w:val="00464D73"/>
    <w:rsid w:val="00467F19"/>
    <w:rsid w:val="00473770"/>
    <w:rsid w:val="00473888"/>
    <w:rsid w:val="00476787"/>
    <w:rsid w:val="00477014"/>
    <w:rsid w:val="00480EBA"/>
    <w:rsid w:val="00480EF9"/>
    <w:rsid w:val="0048591A"/>
    <w:rsid w:val="004A1D7C"/>
    <w:rsid w:val="004B39A0"/>
    <w:rsid w:val="004B3AEC"/>
    <w:rsid w:val="004B5EA1"/>
    <w:rsid w:val="004C0917"/>
    <w:rsid w:val="004C0D7C"/>
    <w:rsid w:val="004C7BC2"/>
    <w:rsid w:val="004D20AC"/>
    <w:rsid w:val="004D4051"/>
    <w:rsid w:val="004D70CF"/>
    <w:rsid w:val="004E0DE2"/>
    <w:rsid w:val="004E59B3"/>
    <w:rsid w:val="004F4253"/>
    <w:rsid w:val="004F4372"/>
    <w:rsid w:val="004F6C5A"/>
    <w:rsid w:val="00502A6B"/>
    <w:rsid w:val="00503457"/>
    <w:rsid w:val="00504861"/>
    <w:rsid w:val="00510BCF"/>
    <w:rsid w:val="005128BB"/>
    <w:rsid w:val="005128C6"/>
    <w:rsid w:val="0051570C"/>
    <w:rsid w:val="005249B4"/>
    <w:rsid w:val="00524DC5"/>
    <w:rsid w:val="00525363"/>
    <w:rsid w:val="00530856"/>
    <w:rsid w:val="00535FC9"/>
    <w:rsid w:val="00536C17"/>
    <w:rsid w:val="005471FC"/>
    <w:rsid w:val="00550E42"/>
    <w:rsid w:val="00552EE2"/>
    <w:rsid w:val="005615F9"/>
    <w:rsid w:val="0056592A"/>
    <w:rsid w:val="00574FBF"/>
    <w:rsid w:val="00592A5F"/>
    <w:rsid w:val="0059508D"/>
    <w:rsid w:val="00595356"/>
    <w:rsid w:val="005B3C56"/>
    <w:rsid w:val="005C0E1B"/>
    <w:rsid w:val="005C157A"/>
    <w:rsid w:val="005D06B1"/>
    <w:rsid w:val="005D75EF"/>
    <w:rsid w:val="005E0EAA"/>
    <w:rsid w:val="005E1A0B"/>
    <w:rsid w:val="005E3A59"/>
    <w:rsid w:val="005E4901"/>
    <w:rsid w:val="005E6429"/>
    <w:rsid w:val="005F02C7"/>
    <w:rsid w:val="006002EE"/>
    <w:rsid w:val="006039CE"/>
    <w:rsid w:val="0060408C"/>
    <w:rsid w:val="00621234"/>
    <w:rsid w:val="00621FAF"/>
    <w:rsid w:val="006239E0"/>
    <w:rsid w:val="00630413"/>
    <w:rsid w:val="00633EC9"/>
    <w:rsid w:val="00635FF3"/>
    <w:rsid w:val="00637C02"/>
    <w:rsid w:val="006517AD"/>
    <w:rsid w:val="006530E5"/>
    <w:rsid w:val="00663F72"/>
    <w:rsid w:val="006660F4"/>
    <w:rsid w:val="00666756"/>
    <w:rsid w:val="00667C39"/>
    <w:rsid w:val="00677721"/>
    <w:rsid w:val="00695EA0"/>
    <w:rsid w:val="006A2984"/>
    <w:rsid w:val="006A42C5"/>
    <w:rsid w:val="006A5BAB"/>
    <w:rsid w:val="006A5CC1"/>
    <w:rsid w:val="006B1487"/>
    <w:rsid w:val="006B3C30"/>
    <w:rsid w:val="006C1318"/>
    <w:rsid w:val="006E1C16"/>
    <w:rsid w:val="006E4041"/>
    <w:rsid w:val="006E4CF9"/>
    <w:rsid w:val="006F53B9"/>
    <w:rsid w:val="00720F92"/>
    <w:rsid w:val="00730CD6"/>
    <w:rsid w:val="00732191"/>
    <w:rsid w:val="0073418F"/>
    <w:rsid w:val="0074416F"/>
    <w:rsid w:val="00746B37"/>
    <w:rsid w:val="00757E26"/>
    <w:rsid w:val="00760637"/>
    <w:rsid w:val="00771434"/>
    <w:rsid w:val="00776DE3"/>
    <w:rsid w:val="0078478F"/>
    <w:rsid w:val="00784E67"/>
    <w:rsid w:val="00786B5F"/>
    <w:rsid w:val="00787584"/>
    <w:rsid w:val="00792934"/>
    <w:rsid w:val="007A1605"/>
    <w:rsid w:val="007B0691"/>
    <w:rsid w:val="007B41A3"/>
    <w:rsid w:val="007C2DD3"/>
    <w:rsid w:val="007C3509"/>
    <w:rsid w:val="007C3BEA"/>
    <w:rsid w:val="007C5F57"/>
    <w:rsid w:val="007D67BD"/>
    <w:rsid w:val="007E15BE"/>
    <w:rsid w:val="007E7193"/>
    <w:rsid w:val="007E7C64"/>
    <w:rsid w:val="007F041F"/>
    <w:rsid w:val="007F5E07"/>
    <w:rsid w:val="00830705"/>
    <w:rsid w:val="0084153E"/>
    <w:rsid w:val="00843364"/>
    <w:rsid w:val="00843980"/>
    <w:rsid w:val="00850341"/>
    <w:rsid w:val="0085199F"/>
    <w:rsid w:val="0086036F"/>
    <w:rsid w:val="0086460A"/>
    <w:rsid w:val="00880164"/>
    <w:rsid w:val="008838CF"/>
    <w:rsid w:val="00883E05"/>
    <w:rsid w:val="0088799A"/>
    <w:rsid w:val="008904AB"/>
    <w:rsid w:val="0089161C"/>
    <w:rsid w:val="008960A4"/>
    <w:rsid w:val="008961AF"/>
    <w:rsid w:val="008A0B18"/>
    <w:rsid w:val="008A5312"/>
    <w:rsid w:val="008A5588"/>
    <w:rsid w:val="008A67A7"/>
    <w:rsid w:val="008A7041"/>
    <w:rsid w:val="008B7514"/>
    <w:rsid w:val="008F2664"/>
    <w:rsid w:val="0090196E"/>
    <w:rsid w:val="0090562E"/>
    <w:rsid w:val="00905EEE"/>
    <w:rsid w:val="00907B79"/>
    <w:rsid w:val="00912DA7"/>
    <w:rsid w:val="009178A7"/>
    <w:rsid w:val="00934AD0"/>
    <w:rsid w:val="00942452"/>
    <w:rsid w:val="00942E1F"/>
    <w:rsid w:val="00943132"/>
    <w:rsid w:val="00962253"/>
    <w:rsid w:val="0096437C"/>
    <w:rsid w:val="00971EFD"/>
    <w:rsid w:val="009761F1"/>
    <w:rsid w:val="00990114"/>
    <w:rsid w:val="00993344"/>
    <w:rsid w:val="00995D35"/>
    <w:rsid w:val="009965D2"/>
    <w:rsid w:val="009A074C"/>
    <w:rsid w:val="009B1F40"/>
    <w:rsid w:val="009C12B7"/>
    <w:rsid w:val="009C4161"/>
    <w:rsid w:val="009C7929"/>
    <w:rsid w:val="009C7CFD"/>
    <w:rsid w:val="009E599A"/>
    <w:rsid w:val="009F178B"/>
    <w:rsid w:val="009F2606"/>
    <w:rsid w:val="009F6CFE"/>
    <w:rsid w:val="009F7960"/>
    <w:rsid w:val="00A031AC"/>
    <w:rsid w:val="00A2069E"/>
    <w:rsid w:val="00A24B2D"/>
    <w:rsid w:val="00A27E43"/>
    <w:rsid w:val="00A414D3"/>
    <w:rsid w:val="00A46603"/>
    <w:rsid w:val="00A6017C"/>
    <w:rsid w:val="00A603E0"/>
    <w:rsid w:val="00A654D0"/>
    <w:rsid w:val="00A85893"/>
    <w:rsid w:val="00A85D06"/>
    <w:rsid w:val="00A90823"/>
    <w:rsid w:val="00A95ECE"/>
    <w:rsid w:val="00AA2D9F"/>
    <w:rsid w:val="00AA6FA4"/>
    <w:rsid w:val="00AB0A61"/>
    <w:rsid w:val="00AB679B"/>
    <w:rsid w:val="00AB76EE"/>
    <w:rsid w:val="00AC114A"/>
    <w:rsid w:val="00AC61EB"/>
    <w:rsid w:val="00AE4315"/>
    <w:rsid w:val="00AE48D4"/>
    <w:rsid w:val="00AE73E7"/>
    <w:rsid w:val="00AF110E"/>
    <w:rsid w:val="00AF6AF6"/>
    <w:rsid w:val="00B0369D"/>
    <w:rsid w:val="00B04D1F"/>
    <w:rsid w:val="00B260FB"/>
    <w:rsid w:val="00B30BC8"/>
    <w:rsid w:val="00B369FB"/>
    <w:rsid w:val="00B4070C"/>
    <w:rsid w:val="00B41EC5"/>
    <w:rsid w:val="00B63D28"/>
    <w:rsid w:val="00B65616"/>
    <w:rsid w:val="00B7114D"/>
    <w:rsid w:val="00B757E2"/>
    <w:rsid w:val="00B767F5"/>
    <w:rsid w:val="00B8258D"/>
    <w:rsid w:val="00B87270"/>
    <w:rsid w:val="00B87530"/>
    <w:rsid w:val="00B92423"/>
    <w:rsid w:val="00B93514"/>
    <w:rsid w:val="00B97A27"/>
    <w:rsid w:val="00BC1E1E"/>
    <w:rsid w:val="00BC6683"/>
    <w:rsid w:val="00BD40CD"/>
    <w:rsid w:val="00BD73DE"/>
    <w:rsid w:val="00BE2EF3"/>
    <w:rsid w:val="00BE3FA6"/>
    <w:rsid w:val="00BF277E"/>
    <w:rsid w:val="00BF5EB3"/>
    <w:rsid w:val="00C01692"/>
    <w:rsid w:val="00C02650"/>
    <w:rsid w:val="00C0278D"/>
    <w:rsid w:val="00C11CFC"/>
    <w:rsid w:val="00C1431C"/>
    <w:rsid w:val="00C2373F"/>
    <w:rsid w:val="00C32D9A"/>
    <w:rsid w:val="00C3464C"/>
    <w:rsid w:val="00C41383"/>
    <w:rsid w:val="00C417D7"/>
    <w:rsid w:val="00C50F7F"/>
    <w:rsid w:val="00C56B0D"/>
    <w:rsid w:val="00C61CF7"/>
    <w:rsid w:val="00C66809"/>
    <w:rsid w:val="00C675A5"/>
    <w:rsid w:val="00C75466"/>
    <w:rsid w:val="00C878C2"/>
    <w:rsid w:val="00C87EB6"/>
    <w:rsid w:val="00C960AB"/>
    <w:rsid w:val="00CA690D"/>
    <w:rsid w:val="00CA7839"/>
    <w:rsid w:val="00CA7E38"/>
    <w:rsid w:val="00CB6D79"/>
    <w:rsid w:val="00CC066A"/>
    <w:rsid w:val="00CC3154"/>
    <w:rsid w:val="00CC3C20"/>
    <w:rsid w:val="00CD1BA8"/>
    <w:rsid w:val="00CD22D5"/>
    <w:rsid w:val="00CD7913"/>
    <w:rsid w:val="00CE0046"/>
    <w:rsid w:val="00CE5CB1"/>
    <w:rsid w:val="00CE6726"/>
    <w:rsid w:val="00CF3ADD"/>
    <w:rsid w:val="00D05345"/>
    <w:rsid w:val="00D10293"/>
    <w:rsid w:val="00D13D64"/>
    <w:rsid w:val="00D1673B"/>
    <w:rsid w:val="00D16D42"/>
    <w:rsid w:val="00D247BC"/>
    <w:rsid w:val="00D25FC8"/>
    <w:rsid w:val="00D30D40"/>
    <w:rsid w:val="00D358D9"/>
    <w:rsid w:val="00D36072"/>
    <w:rsid w:val="00D4036C"/>
    <w:rsid w:val="00D42050"/>
    <w:rsid w:val="00D72297"/>
    <w:rsid w:val="00D74CEA"/>
    <w:rsid w:val="00D76647"/>
    <w:rsid w:val="00D82E8D"/>
    <w:rsid w:val="00D832EC"/>
    <w:rsid w:val="00D92D4F"/>
    <w:rsid w:val="00DA1AFA"/>
    <w:rsid w:val="00DA1B5E"/>
    <w:rsid w:val="00DB3F9F"/>
    <w:rsid w:val="00DB4233"/>
    <w:rsid w:val="00DB4D6E"/>
    <w:rsid w:val="00DB6BFE"/>
    <w:rsid w:val="00DC3F11"/>
    <w:rsid w:val="00DD5649"/>
    <w:rsid w:val="00DD5DDA"/>
    <w:rsid w:val="00DF0072"/>
    <w:rsid w:val="00DF3506"/>
    <w:rsid w:val="00E00F98"/>
    <w:rsid w:val="00E01DCA"/>
    <w:rsid w:val="00E02A8D"/>
    <w:rsid w:val="00E10416"/>
    <w:rsid w:val="00E12DD6"/>
    <w:rsid w:val="00E2038F"/>
    <w:rsid w:val="00E204C4"/>
    <w:rsid w:val="00E2637E"/>
    <w:rsid w:val="00E33CAD"/>
    <w:rsid w:val="00E34E84"/>
    <w:rsid w:val="00E46D9C"/>
    <w:rsid w:val="00E5394D"/>
    <w:rsid w:val="00E54A52"/>
    <w:rsid w:val="00E55D87"/>
    <w:rsid w:val="00E64957"/>
    <w:rsid w:val="00E7074F"/>
    <w:rsid w:val="00E7452E"/>
    <w:rsid w:val="00E77AD1"/>
    <w:rsid w:val="00E85801"/>
    <w:rsid w:val="00E874BE"/>
    <w:rsid w:val="00E90B05"/>
    <w:rsid w:val="00E92540"/>
    <w:rsid w:val="00EA1FEF"/>
    <w:rsid w:val="00EA6215"/>
    <w:rsid w:val="00EB31EF"/>
    <w:rsid w:val="00EB52BA"/>
    <w:rsid w:val="00EC2036"/>
    <w:rsid w:val="00EC3E1F"/>
    <w:rsid w:val="00EC5749"/>
    <w:rsid w:val="00EE09F9"/>
    <w:rsid w:val="00EE191B"/>
    <w:rsid w:val="00EF0533"/>
    <w:rsid w:val="00EF0855"/>
    <w:rsid w:val="00EF1B76"/>
    <w:rsid w:val="00F034D7"/>
    <w:rsid w:val="00F063D0"/>
    <w:rsid w:val="00F126AE"/>
    <w:rsid w:val="00F178FF"/>
    <w:rsid w:val="00F27650"/>
    <w:rsid w:val="00F27DDE"/>
    <w:rsid w:val="00F3745C"/>
    <w:rsid w:val="00F40A7F"/>
    <w:rsid w:val="00F520D9"/>
    <w:rsid w:val="00F522D5"/>
    <w:rsid w:val="00F54B73"/>
    <w:rsid w:val="00F709E7"/>
    <w:rsid w:val="00F821AD"/>
    <w:rsid w:val="00F904B9"/>
    <w:rsid w:val="00F914B3"/>
    <w:rsid w:val="00F94640"/>
    <w:rsid w:val="00FA0EB8"/>
    <w:rsid w:val="00FA28BA"/>
    <w:rsid w:val="00FA3394"/>
    <w:rsid w:val="00FA6467"/>
    <w:rsid w:val="00FB4F23"/>
    <w:rsid w:val="00FC34FA"/>
    <w:rsid w:val="00FC62F6"/>
    <w:rsid w:val="00FD0AD5"/>
    <w:rsid w:val="00FD146E"/>
    <w:rsid w:val="00FD771E"/>
    <w:rsid w:val="00FE18AD"/>
    <w:rsid w:val="00FE3F50"/>
    <w:rsid w:val="00FE5825"/>
    <w:rsid w:val="00FF2835"/>
    <w:rsid w:val="00FF5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3D0FA2"/>
  <w15:docId w15:val="{ABCD35E7-5317-4B11-BBBF-2A507486A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7E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2">
    <w:name w:val="heading 2"/>
    <w:basedOn w:val="Normal"/>
    <w:link w:val="Ttulo2Char"/>
    <w:uiPriority w:val="9"/>
    <w:semiHidden/>
    <w:unhideWhenUsed/>
    <w:qFormat/>
    <w:rsid w:val="00281121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178F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178FF"/>
  </w:style>
  <w:style w:type="paragraph" w:styleId="Rodap">
    <w:name w:val="footer"/>
    <w:basedOn w:val="Normal"/>
    <w:link w:val="RodapChar"/>
    <w:uiPriority w:val="99"/>
    <w:unhideWhenUsed/>
    <w:rsid w:val="00F178F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178FF"/>
  </w:style>
  <w:style w:type="paragraph" w:styleId="Textodebalo">
    <w:name w:val="Balloon Text"/>
    <w:basedOn w:val="Normal"/>
    <w:link w:val="TextodebaloChar"/>
    <w:uiPriority w:val="99"/>
    <w:semiHidden/>
    <w:unhideWhenUsed/>
    <w:rsid w:val="00F178F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178FF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39"/>
    <w:rsid w:val="004465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92A5F"/>
    <w:pPr>
      <w:ind w:left="720"/>
      <w:contextualSpacing/>
    </w:pPr>
  </w:style>
  <w:style w:type="paragraph" w:styleId="SemEspaamento">
    <w:name w:val="No Spacing"/>
    <w:basedOn w:val="Normal"/>
    <w:uiPriority w:val="1"/>
    <w:qFormat/>
    <w:rsid w:val="00BD40CD"/>
    <w:rPr>
      <w:rFonts w:ascii="Calibri" w:eastAsiaTheme="minorHAnsi" w:hAnsi="Calibri" w:cs="Calibri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EC3E1F"/>
    <w:pPr>
      <w:spacing w:before="100" w:beforeAutospacing="1" w:after="100" w:afterAutospacing="1"/>
    </w:pPr>
  </w:style>
  <w:style w:type="character" w:styleId="Hyperlink">
    <w:name w:val="Hyperlink"/>
    <w:basedOn w:val="Fontepargpadro"/>
    <w:uiPriority w:val="99"/>
    <w:unhideWhenUsed/>
    <w:rsid w:val="00EB52BA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EB52BA"/>
    <w:rPr>
      <w:color w:val="605E5C"/>
      <w:shd w:val="clear" w:color="auto" w:fill="E1DFDD"/>
    </w:rPr>
  </w:style>
  <w:style w:type="paragraph" w:styleId="Recuodecorpodetexto">
    <w:name w:val="Body Text Indent"/>
    <w:basedOn w:val="Normal"/>
    <w:link w:val="RecuodecorpodetextoChar"/>
    <w:rsid w:val="006239E0"/>
    <w:pPr>
      <w:suppressAutoHyphens/>
      <w:ind w:firstLine="1440"/>
    </w:pPr>
    <w:rPr>
      <w:kern w:val="1"/>
      <w:sz w:val="22"/>
      <w:lang w:eastAsia="ar-SA"/>
    </w:rPr>
  </w:style>
  <w:style w:type="character" w:customStyle="1" w:styleId="RecuodecorpodetextoChar">
    <w:name w:val="Recuo de corpo de texto Char"/>
    <w:basedOn w:val="Fontepargpadro"/>
    <w:link w:val="Recuodecorpodetexto"/>
    <w:rsid w:val="006239E0"/>
    <w:rPr>
      <w:rFonts w:ascii="Times New Roman" w:eastAsia="Times New Roman" w:hAnsi="Times New Roman" w:cs="Times New Roman"/>
      <w:kern w:val="1"/>
      <w:szCs w:val="24"/>
      <w:lang w:eastAsia="ar-SA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81121"/>
    <w:rPr>
      <w:rFonts w:ascii="Times New Roman" w:eastAsia="Times New Roman" w:hAnsi="Times New Roman" w:cs="Times New Roman"/>
      <w:b/>
      <w:bCs/>
      <w:sz w:val="36"/>
      <w:szCs w:val="3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885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8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mailto:%09educacao@peritiba.sc.gov.br" TargetMode="External"/><Relationship Id="rId1" Type="http://schemas.openxmlformats.org/officeDocument/2006/relationships/hyperlink" Target="mailto:%09educacao@peritiba.sc.gov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103</Words>
  <Characters>560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usuario</cp:lastModifiedBy>
  <cp:revision>3</cp:revision>
  <cp:lastPrinted>2024-01-03T18:02:00Z</cp:lastPrinted>
  <dcterms:created xsi:type="dcterms:W3CDTF">2024-01-03T18:03:00Z</dcterms:created>
  <dcterms:modified xsi:type="dcterms:W3CDTF">2024-01-03T18:37:00Z</dcterms:modified>
</cp:coreProperties>
</file>